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9A039"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39980A71">
      <w:pPr>
        <w:jc w:val="both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第四批区级非物质文化遗产代表性项目</w:t>
      </w:r>
    </w:p>
    <w:p w14:paraId="76901E2B">
      <w:pPr>
        <w:ind w:firstLine="1760" w:firstLineChars="400"/>
        <w:jc w:val="both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名录推荐名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单（6项）</w:t>
      </w:r>
    </w:p>
    <w:p w14:paraId="216299E8">
      <w:pP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6"/>
        <w:gridCol w:w="3285"/>
        <w:gridCol w:w="3270"/>
      </w:tblGrid>
      <w:tr w14:paraId="3DBC9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</w:trPr>
        <w:tc>
          <w:tcPr>
            <w:tcW w:w="1966" w:type="dxa"/>
          </w:tcPr>
          <w:p w14:paraId="595BD319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285" w:type="dxa"/>
          </w:tcPr>
          <w:p w14:paraId="022A6310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270" w:type="dxa"/>
          </w:tcPr>
          <w:p w14:paraId="6B4CB8C0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项目类别</w:t>
            </w:r>
          </w:p>
        </w:tc>
      </w:tr>
      <w:tr w14:paraId="612A7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1966" w:type="dxa"/>
          </w:tcPr>
          <w:p w14:paraId="788AC8D1"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285" w:type="dxa"/>
          </w:tcPr>
          <w:p w14:paraId="350ED3CF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糖画</w:t>
            </w:r>
          </w:p>
        </w:tc>
        <w:tc>
          <w:tcPr>
            <w:tcW w:w="3270" w:type="dxa"/>
          </w:tcPr>
          <w:p w14:paraId="74594403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传统美术</w:t>
            </w:r>
          </w:p>
        </w:tc>
      </w:tr>
      <w:tr w14:paraId="168DE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1966" w:type="dxa"/>
          </w:tcPr>
          <w:p w14:paraId="6EAFE404"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285" w:type="dxa"/>
          </w:tcPr>
          <w:p w14:paraId="1904FC91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拓片技艺</w:t>
            </w:r>
          </w:p>
        </w:tc>
        <w:tc>
          <w:tcPr>
            <w:tcW w:w="3270" w:type="dxa"/>
          </w:tcPr>
          <w:p w14:paraId="3EC60D90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传统技艺</w:t>
            </w:r>
          </w:p>
        </w:tc>
      </w:tr>
      <w:tr w14:paraId="5D9B0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1966" w:type="dxa"/>
          </w:tcPr>
          <w:p w14:paraId="487904CD"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285" w:type="dxa"/>
          </w:tcPr>
          <w:p w14:paraId="0B09C6FB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蜂蜜采集加工技艺</w:t>
            </w:r>
          </w:p>
        </w:tc>
        <w:tc>
          <w:tcPr>
            <w:tcW w:w="3270" w:type="dxa"/>
          </w:tcPr>
          <w:p w14:paraId="7AC78868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传统技艺</w:t>
            </w:r>
          </w:p>
        </w:tc>
      </w:tr>
      <w:tr w14:paraId="0933F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1966" w:type="dxa"/>
          </w:tcPr>
          <w:p w14:paraId="6F3B6BAF"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285" w:type="dxa"/>
          </w:tcPr>
          <w:p w14:paraId="53530270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葫芦烙画</w:t>
            </w:r>
          </w:p>
        </w:tc>
        <w:tc>
          <w:tcPr>
            <w:tcW w:w="3270" w:type="dxa"/>
          </w:tcPr>
          <w:p w14:paraId="0A53DC1E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传统技艺</w:t>
            </w:r>
          </w:p>
        </w:tc>
      </w:tr>
      <w:tr w14:paraId="276C0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1966" w:type="dxa"/>
          </w:tcPr>
          <w:p w14:paraId="175A1F47"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3285" w:type="dxa"/>
          </w:tcPr>
          <w:p w14:paraId="482A1219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大写意国画</w:t>
            </w:r>
          </w:p>
        </w:tc>
        <w:tc>
          <w:tcPr>
            <w:tcW w:w="3270" w:type="dxa"/>
          </w:tcPr>
          <w:p w14:paraId="436EA7F5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传统美术</w:t>
            </w:r>
          </w:p>
        </w:tc>
      </w:tr>
      <w:tr w14:paraId="31627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1966" w:type="dxa"/>
          </w:tcPr>
          <w:p w14:paraId="51C2019A"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3285" w:type="dxa"/>
          </w:tcPr>
          <w:p w14:paraId="55CFA6C4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双面绣</w:t>
            </w:r>
          </w:p>
        </w:tc>
        <w:tc>
          <w:tcPr>
            <w:tcW w:w="3270" w:type="dxa"/>
          </w:tcPr>
          <w:p w14:paraId="24949FBE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传统技艺</w:t>
            </w:r>
          </w:p>
        </w:tc>
      </w:tr>
    </w:tbl>
    <w:p w14:paraId="7AB85A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lZDgyNTY2NDE5MDZiOWZjNjYyYzMyNGE2NDNhZDcifQ=="/>
  </w:docVars>
  <w:rsids>
    <w:rsidRoot w:val="00000000"/>
    <w:rsid w:val="03494872"/>
    <w:rsid w:val="0C272694"/>
    <w:rsid w:val="15CF2E79"/>
    <w:rsid w:val="19B87145"/>
    <w:rsid w:val="26DE32EF"/>
    <w:rsid w:val="2AA4104E"/>
    <w:rsid w:val="49FF2819"/>
    <w:rsid w:val="502C65A1"/>
    <w:rsid w:val="51613EFD"/>
    <w:rsid w:val="569B2035"/>
    <w:rsid w:val="58175A45"/>
    <w:rsid w:val="62A8743D"/>
    <w:rsid w:val="6960377B"/>
    <w:rsid w:val="79631A78"/>
    <w:rsid w:val="7C0D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558</Words>
  <Characters>597</Characters>
  <Lines>0</Lines>
  <Paragraphs>0</Paragraphs>
  <TotalTime>107</TotalTime>
  <ScaleCrop>false</ScaleCrop>
  <LinksUpToDate>false</LinksUpToDate>
  <CharactersWithSpaces>664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2023-12-14T07:20:00Z</dcterms:created>
  <dc:creator>Administrator.WIN7U-20151202B</dc:creator>
  <cp:lastModifiedBy>♈</cp:lastModifiedBy>
  <dcterms:modified xsi:type="dcterms:W3CDTF">2025-08-27T07:28:30Z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A7F284BB01C04CF4BA28B897F87272B3_12</vt:lpwstr>
  </property>
  <property fmtid="{D5CDD505-2E9C-101B-9397-08002B2CF9AE}" pid="4" name="KSOTemplateDocerSaveRecord">
    <vt:lpwstr>eyJoZGlkIjoiNDQ5OGFiZmRhY2ZmMmZmMWM0MDgzM2M5ZDM1MWNlNjMiLCJ1c2VySWQiOiIyNTI2MTEyMzUifQ==</vt:lpwstr>
  </property>
</Properties>
</file>